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8039E" w14:textId="7F5F7B51" w:rsidR="00404D73" w:rsidRDefault="00404D73" w:rsidP="00C90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404D73">
        <w:rPr>
          <w:rFonts w:ascii="Times New Roman" w:hAnsi="Times New Roman" w:cs="Times New Roman"/>
          <w:b/>
          <w:bCs/>
          <w:sz w:val="40"/>
          <w:szCs w:val="40"/>
        </w:rPr>
        <w:t>Прогулки и их значение</w:t>
      </w:r>
      <w:bookmarkStart w:id="0" w:name="_GoBack"/>
      <w:bookmarkEnd w:id="0"/>
    </w:p>
    <w:p w14:paraId="7C275E56" w14:textId="22803110" w:rsidR="00404D73" w:rsidRDefault="00C900D5" w:rsidP="00C90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для укрепления здоровья ребе</w:t>
      </w:r>
      <w:r w:rsidR="00404D73" w:rsidRPr="00404D73">
        <w:rPr>
          <w:rFonts w:ascii="Times New Roman" w:hAnsi="Times New Roman" w:cs="Times New Roman"/>
          <w:b/>
          <w:bCs/>
          <w:sz w:val="40"/>
          <w:szCs w:val="40"/>
        </w:rPr>
        <w:t>нка».</w:t>
      </w:r>
    </w:p>
    <w:p w14:paraId="39D8E149" w14:textId="565F0DC7" w:rsidR="00B44569" w:rsidRPr="00B44569" w:rsidRDefault="00404D73" w:rsidP="00B4456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 воспитатель Григорьева О.С.</w:t>
      </w:r>
    </w:p>
    <w:p w14:paraId="624ECF88" w14:textId="40E83D25" w:rsidR="00B44569" w:rsidRDefault="00B44569" w:rsidP="00404D7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953B11" wp14:editId="2BDB3838">
            <wp:extent cx="5940425" cy="39738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B00FB" w14:textId="370A8F9F" w:rsidR="00404D73" w:rsidRPr="00404D73" w:rsidRDefault="00B44569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0D5">
        <w:rPr>
          <w:rFonts w:ascii="Times New Roman" w:hAnsi="Times New Roman" w:cs="Times New Roman"/>
          <w:sz w:val="28"/>
          <w:szCs w:val="28"/>
        </w:rPr>
        <w:tab/>
      </w:r>
      <w:r w:rsidR="00404D73" w:rsidRPr="00404D73">
        <w:rPr>
          <w:rFonts w:ascii="Times New Roman" w:hAnsi="Times New Roman" w:cs="Times New Roman"/>
          <w:sz w:val="28"/>
          <w:szCs w:val="28"/>
        </w:rPr>
        <w:t>Прогулка в жизни ребенка занимает важное место. Во время прогулки</w:t>
      </w:r>
    </w:p>
    <w:p w14:paraId="77415AD9" w14:textId="77777777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происходит познание окружающего мира, ребенок учится общаться со сверстниками, также прогулка имеет оздоровительное значение.</w:t>
      </w:r>
    </w:p>
    <w:p w14:paraId="2147237B" w14:textId="77777777" w:rsidR="00404D73" w:rsidRPr="00404D73" w:rsidRDefault="00404D73" w:rsidP="00C900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Родители понимают, что ребенку нужно гулять как можно больше.</w:t>
      </w:r>
    </w:p>
    <w:p w14:paraId="4128E7D8" w14:textId="77777777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Однако не все знают о значении прогулки для детей. Прогулки на свежем</w:t>
      </w:r>
    </w:p>
    <w:p w14:paraId="59533238" w14:textId="77777777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воздухе важны для каждого человека, и особенно для детей. Они позитивно</w:t>
      </w:r>
    </w:p>
    <w:p w14:paraId="67BA65A2" w14:textId="77777777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влияют на здоровье и эмоциональное состояние крохи. С их помощью можно</w:t>
      </w:r>
    </w:p>
    <w:p w14:paraId="66D1FC7E" w14:textId="1C558D61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улучшить состояние организма в целом. В первую очередь во время пребывания на свежем воздухе легкие очищаются от аллергенов и пыли, благодаря</w:t>
      </w:r>
      <w:r w:rsidR="00C900D5"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этому улучшаются функции верхних дыхательных путей и слизистой носа.</w:t>
      </w:r>
    </w:p>
    <w:p w14:paraId="59147396" w14:textId="4DBA0D30" w:rsidR="00404D73" w:rsidRPr="00404D73" w:rsidRDefault="00404D73" w:rsidP="00C900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Прогулка является надежным средством укрепления здоровья и профилактики утомления. Пребывание на свежем воздухе положительно влияет</w:t>
      </w:r>
      <w:r w:rsidR="00C900D5"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на обмен веществ, способствует повышению аппетита, усвояемости питательных веществ, особенно белкового компонента пищи. Пребывание детей</w:t>
      </w:r>
      <w:r w:rsidR="00C900D5"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14:paraId="0F6FFA1E" w14:textId="229040DF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04D73">
        <w:rPr>
          <w:rFonts w:ascii="Times New Roman" w:hAnsi="Times New Roman" w:cs="Times New Roman"/>
          <w:sz w:val="28"/>
          <w:szCs w:val="28"/>
        </w:rPr>
        <w:t xml:space="preserve"> </w:t>
      </w:r>
      <w:r w:rsidR="00C900D5">
        <w:rPr>
          <w:rFonts w:ascii="Times New Roman" w:hAnsi="Times New Roman" w:cs="Times New Roman"/>
          <w:sz w:val="28"/>
          <w:szCs w:val="28"/>
        </w:rPr>
        <w:tab/>
      </w:r>
      <w:r w:rsidRPr="00404D73">
        <w:rPr>
          <w:rFonts w:ascii="Times New Roman" w:hAnsi="Times New Roman" w:cs="Times New Roman"/>
          <w:sz w:val="28"/>
          <w:szCs w:val="28"/>
        </w:rPr>
        <w:t>Наконец, прогулка —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Если прогулка хорошо и правильно организована, если она достаточна по длительности, дети</w:t>
      </w:r>
      <w:r w:rsidR="00C900D5"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реализуют в ней около 50% суточной потребности в активных движениях.</w:t>
      </w:r>
    </w:p>
    <w:p w14:paraId="55DB19A7" w14:textId="77777777" w:rsidR="00404D73" w:rsidRPr="00404D73" w:rsidRDefault="00404D73" w:rsidP="00C900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Сокращение времени пребывания на воздухе создает дефицит движений.</w:t>
      </w:r>
    </w:p>
    <w:p w14:paraId="6C7C914E" w14:textId="39042E7C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Длительность пребывания на свежем воздухе в разные сезоны года существенно варьирует, но даже в холодное время и ненастную погоду она не</w:t>
      </w:r>
      <w:r w:rsidR="00C900D5"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должна быть отменена.</w:t>
      </w:r>
    </w:p>
    <w:p w14:paraId="01DF5959" w14:textId="77777777" w:rsidR="00404D73" w:rsidRPr="00404D73" w:rsidRDefault="00404D73" w:rsidP="00C900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 xml:space="preserve">Также прогулка способствует умственному воспитанию. </w:t>
      </w:r>
      <w:proofErr w:type="gramStart"/>
      <w:r w:rsidRPr="00404D73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14:paraId="7073501F" w14:textId="77777777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пребывания на улице дети получают много новых впечатлений и знаний об</w:t>
      </w:r>
    </w:p>
    <w:p w14:paraId="0024BE13" w14:textId="388D111F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4D73"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 w:rsidRPr="00404D73">
        <w:rPr>
          <w:rFonts w:ascii="Times New Roman" w:hAnsi="Times New Roman" w:cs="Times New Roman"/>
          <w:sz w:val="28"/>
          <w:szCs w:val="28"/>
        </w:rPr>
        <w:t>: о труде взрослых, о транспорте, о правилах уличного движения и т. д. Из наблюдений они узнают об особенностях сезонных изменений</w:t>
      </w:r>
      <w:r w:rsidR="00C900D5"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в природе, подмечают связи между различными явлениями, устанавливают</w:t>
      </w:r>
      <w:r w:rsidR="00C900D5"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элементарную зависимость. Наблюдения вызывают у них интерес, ряд вопросов, на которые они стремятся найти ответ. Все это развивает наблюдательность, расширяет представления об окружающем, будит мысль и воображение детей.</w:t>
      </w:r>
    </w:p>
    <w:p w14:paraId="1C9C80B3" w14:textId="77777777" w:rsidR="00404D73" w:rsidRPr="00404D73" w:rsidRDefault="00404D73" w:rsidP="00C900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Большинству кажется, что на зимней прогулке ребенок замерзнет и</w:t>
      </w:r>
    </w:p>
    <w:p w14:paraId="3B02036F" w14:textId="77777777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непременно заболеет. И связывают простудные заболевания детей именно с</w:t>
      </w:r>
    </w:p>
    <w:p w14:paraId="574A8839" w14:textId="77777777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прогулками в зимний период.</w:t>
      </w:r>
    </w:p>
    <w:p w14:paraId="6158D6CF" w14:textId="3E16C158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4D73">
        <w:rPr>
          <w:rFonts w:ascii="Times New Roman" w:hAnsi="Times New Roman" w:cs="Times New Roman"/>
          <w:sz w:val="28"/>
          <w:szCs w:val="28"/>
        </w:rPr>
        <w:t xml:space="preserve"> Прогулки с ребенком должны быть каждый день и в любую погоду.</w:t>
      </w:r>
    </w:p>
    <w:p w14:paraId="2835B6D1" w14:textId="77777777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Вас не должны пугать ветер, дождь, холод или жара. Ребенок должен со всем</w:t>
      </w:r>
    </w:p>
    <w:p w14:paraId="2FB32DD1" w14:textId="77777777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этим сталкиваться, чтобы в дальнейшем не возникало «сюрпризов» в виде</w:t>
      </w:r>
    </w:p>
    <w:p w14:paraId="07F1861E" w14:textId="77777777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простуды при первом же ветре и прочего.</w:t>
      </w:r>
    </w:p>
    <w:p w14:paraId="57B2E28C" w14:textId="77777777" w:rsidR="00404D73" w:rsidRPr="00404D73" w:rsidRDefault="00404D73" w:rsidP="00C9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b/>
          <w:bCs/>
          <w:sz w:val="28"/>
          <w:szCs w:val="28"/>
        </w:rPr>
        <w:t>Как одевать ребенка на прогулку?</w:t>
      </w:r>
    </w:p>
    <w:p w14:paraId="04A9F0CD" w14:textId="77777777" w:rsidR="00404D73" w:rsidRPr="00404D73" w:rsidRDefault="00404D73" w:rsidP="00C900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Чтобы прогулка приносила только радость, необходимо знать, как</w:t>
      </w:r>
    </w:p>
    <w:p w14:paraId="1ABBB35C" w14:textId="43F9FA1A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одевать ребенка по погоде. В противном случае перегрев или переохлаждение могут привести к различным заболеваниям, а иммунитет ребенка будет</w:t>
      </w:r>
      <w:r w:rsidR="00C900D5"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подвергаться постоянным испытаниям.</w:t>
      </w:r>
    </w:p>
    <w:p w14:paraId="2DDC82C6" w14:textId="77777777" w:rsidR="00404D73" w:rsidRPr="00404D73" w:rsidRDefault="00404D73" w:rsidP="00C900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Летом одежда должна быть из легких тканей, хорошо впитывающих и</w:t>
      </w:r>
    </w:p>
    <w:p w14:paraId="7F91C22A" w14:textId="77777777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 xml:space="preserve">легко </w:t>
      </w:r>
      <w:proofErr w:type="gramStart"/>
      <w:r w:rsidRPr="00404D73">
        <w:rPr>
          <w:rFonts w:ascii="Times New Roman" w:hAnsi="Times New Roman" w:cs="Times New Roman"/>
          <w:sz w:val="28"/>
          <w:szCs w:val="28"/>
        </w:rPr>
        <w:t>отдающих</w:t>
      </w:r>
      <w:proofErr w:type="gramEnd"/>
      <w:r w:rsidRPr="00404D73">
        <w:rPr>
          <w:rFonts w:ascii="Times New Roman" w:hAnsi="Times New Roman" w:cs="Times New Roman"/>
          <w:sz w:val="28"/>
          <w:szCs w:val="28"/>
        </w:rPr>
        <w:t xml:space="preserve"> влагу.</w:t>
      </w:r>
    </w:p>
    <w:p w14:paraId="15D2B61A" w14:textId="77777777" w:rsidR="00404D73" w:rsidRPr="00404D73" w:rsidRDefault="00404D73" w:rsidP="00C900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Ребенок легко перегревается и переохлаждается, поэтому ему нужно</w:t>
      </w:r>
    </w:p>
    <w:p w14:paraId="66C6A8AD" w14:textId="6BA9F575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создать состояние теплового равновесия, которое достигается правильно подобранной одеждой. Последнее особенно важно, если ребенок, гуляя, много</w:t>
      </w:r>
      <w:r w:rsidR="00C900D5"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двигается.</w:t>
      </w:r>
    </w:p>
    <w:p w14:paraId="2D54D6FF" w14:textId="6BED180A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404D73">
        <w:rPr>
          <w:rFonts w:ascii="Times New Roman" w:hAnsi="Times New Roman" w:cs="Times New Roman"/>
          <w:b/>
          <w:bCs/>
          <w:sz w:val="28"/>
          <w:szCs w:val="28"/>
        </w:rPr>
        <w:t>Не забывайте и о том, что двигательная активность детей на прогулке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b/>
          <w:bCs/>
          <w:sz w:val="28"/>
          <w:szCs w:val="28"/>
        </w:rPr>
        <w:t>значительно выше, чем у взрослых</w:t>
      </w:r>
      <w:r w:rsidRPr="00404D73">
        <w:rPr>
          <w:rFonts w:ascii="Times New Roman" w:hAnsi="Times New Roman" w:cs="Times New Roman"/>
          <w:sz w:val="28"/>
          <w:szCs w:val="28"/>
        </w:rPr>
        <w:t>. Поэтому одевайте ребенка так, чтобы,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если жарко, вы могли что-то снять или если наоборот прохладно, возьмите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собой какую-то кофточку.</w:t>
      </w:r>
    </w:p>
    <w:p w14:paraId="2AC8B108" w14:textId="77777777" w:rsidR="00404D73" w:rsidRPr="00404D73" w:rsidRDefault="00404D73" w:rsidP="00C900D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 xml:space="preserve">Выбирая детскую одежду, ориентируйтесь на то, чтобы ребенок </w:t>
      </w:r>
      <w:proofErr w:type="gramStart"/>
      <w:r w:rsidRPr="00404D7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14:paraId="1CD3FDB9" w14:textId="68B21C3C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 xml:space="preserve">прогулке не был стеснен в движениях, чтобы ему было удобно бегать, прыгать, подниматься после падений, крутить головой. Детская одежда </w:t>
      </w:r>
      <w:r w:rsidRPr="00404D73">
        <w:rPr>
          <w:rFonts w:ascii="Times New Roman" w:hAnsi="Times New Roman" w:cs="Times New Roman"/>
          <w:sz w:val="28"/>
          <w:szCs w:val="28"/>
        </w:rPr>
        <w:lastRenderedPageBreak/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быть не только красивой, но и удобной и практичной! Как же все-таки одевать ребенка летом, осенью, зимой? Существует очень простая система, 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многие о ней знают. Называется она «один – два – три». Расшифровывается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она достаточно просто: прогулки с детьми летом сопровождаются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слоем одежды, весной и осенью двумя, ну а зимой одевают три слоя одежды.</w:t>
      </w:r>
    </w:p>
    <w:p w14:paraId="0BB95576" w14:textId="77777777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b/>
          <w:bCs/>
          <w:sz w:val="28"/>
          <w:szCs w:val="28"/>
        </w:rPr>
        <w:t>Плюсы прогулки:</w:t>
      </w:r>
    </w:p>
    <w:p w14:paraId="60104CA2" w14:textId="60470B30" w:rsidR="00404D73" w:rsidRPr="00404D73" w:rsidRDefault="00C900D5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04D73" w:rsidRPr="00404D73">
        <w:rPr>
          <w:rFonts w:ascii="Times New Roman" w:hAnsi="Times New Roman" w:cs="Times New Roman"/>
          <w:sz w:val="28"/>
          <w:szCs w:val="28"/>
        </w:rPr>
        <w:t>овышает приспособляемость и работоспособность организмов и систем растущего организма;</w:t>
      </w:r>
    </w:p>
    <w:p w14:paraId="6C58C89A" w14:textId="0AE851B9" w:rsidR="00404D73" w:rsidRPr="00404D73" w:rsidRDefault="00C900D5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404D73" w:rsidRPr="00404D73">
        <w:rPr>
          <w:rFonts w:ascii="Times New Roman" w:hAnsi="Times New Roman" w:cs="Times New Roman"/>
          <w:sz w:val="28"/>
          <w:szCs w:val="28"/>
        </w:rPr>
        <w:t>одействует закаливанию организма, профилактике простудных заболеваний;</w:t>
      </w:r>
    </w:p>
    <w:p w14:paraId="2514AF69" w14:textId="28082DB6" w:rsidR="00404D73" w:rsidRPr="00404D73" w:rsidRDefault="00C900D5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="00404D73" w:rsidRPr="00404D73">
        <w:rPr>
          <w:rFonts w:ascii="Times New Roman" w:hAnsi="Times New Roman" w:cs="Times New Roman"/>
          <w:sz w:val="28"/>
          <w:szCs w:val="28"/>
        </w:rPr>
        <w:t xml:space="preserve">ормирует </w:t>
      </w:r>
      <w:proofErr w:type="spellStart"/>
      <w:r w:rsidR="00404D73" w:rsidRPr="00404D73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="00404D73" w:rsidRPr="00404D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04D73" w:rsidRPr="00404D73">
        <w:rPr>
          <w:rFonts w:ascii="Times New Roman" w:hAnsi="Times New Roman" w:cs="Times New Roman"/>
          <w:sz w:val="28"/>
          <w:szCs w:val="28"/>
        </w:rPr>
        <w:t>здоровьеукрепляющее</w:t>
      </w:r>
      <w:proofErr w:type="spellEnd"/>
      <w:r w:rsidR="00404D73" w:rsidRPr="00404D73">
        <w:rPr>
          <w:rFonts w:ascii="Times New Roman" w:hAnsi="Times New Roman" w:cs="Times New Roman"/>
          <w:sz w:val="28"/>
          <w:szCs w:val="28"/>
        </w:rPr>
        <w:t xml:space="preserve"> двигательное поведение;</w:t>
      </w:r>
    </w:p>
    <w:p w14:paraId="259A258A" w14:textId="201C8249" w:rsidR="00404D73" w:rsidRPr="00404D73" w:rsidRDefault="00C900D5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</w:t>
      </w:r>
      <w:r w:rsidR="00404D73" w:rsidRPr="00404D73">
        <w:rPr>
          <w:rFonts w:ascii="Times New Roman" w:hAnsi="Times New Roman" w:cs="Times New Roman"/>
          <w:sz w:val="28"/>
          <w:szCs w:val="28"/>
        </w:rPr>
        <w:t>ормирует правильные навыки выполнения основных движений,</w:t>
      </w:r>
    </w:p>
    <w:p w14:paraId="259EE32B" w14:textId="77777777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важных элементов сложных движений;</w:t>
      </w:r>
    </w:p>
    <w:p w14:paraId="5B7DBFC3" w14:textId="24FDDE40" w:rsidR="00404D73" w:rsidRPr="00404D73" w:rsidRDefault="00C900D5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="00404D73" w:rsidRPr="00404D73">
        <w:rPr>
          <w:rFonts w:ascii="Times New Roman" w:hAnsi="Times New Roman" w:cs="Times New Roman"/>
          <w:sz w:val="28"/>
          <w:szCs w:val="28"/>
        </w:rPr>
        <w:t>дет ускоренное развитие речи через движение; воспитывает положительное отношение к природе, чувство ответственности за состояние</w:t>
      </w:r>
    </w:p>
    <w:p w14:paraId="02327F33" w14:textId="77777777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sz w:val="28"/>
          <w:szCs w:val="28"/>
        </w:rPr>
        <w:t>окружающей среды и природы в целом;</w:t>
      </w:r>
    </w:p>
    <w:p w14:paraId="66467575" w14:textId="1DE0D2EC" w:rsidR="00404D73" w:rsidRPr="00404D73" w:rsidRDefault="00C900D5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</w:t>
      </w:r>
      <w:r w:rsidR="00404D73" w:rsidRPr="00404D73">
        <w:rPr>
          <w:rFonts w:ascii="Times New Roman" w:hAnsi="Times New Roman" w:cs="Times New Roman"/>
          <w:sz w:val="28"/>
          <w:szCs w:val="28"/>
        </w:rPr>
        <w:t>азвивает способность отмечать и производить первичный анализ сезонных изменений в жизни окружающей среды.</w:t>
      </w:r>
    </w:p>
    <w:p w14:paraId="3814F09C" w14:textId="47A2C8D2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b/>
          <w:bCs/>
          <w:sz w:val="28"/>
          <w:szCs w:val="28"/>
        </w:rPr>
        <w:t>Каждый ребенок должен как можно больше бывать на свежем воздухе</w:t>
      </w:r>
    </w:p>
    <w:p w14:paraId="3193681B" w14:textId="4B4A92D2" w:rsidR="00404D73" w:rsidRPr="00404D73" w:rsidRDefault="00404D73" w:rsidP="00C9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3">
        <w:rPr>
          <w:rFonts w:ascii="Times New Roman" w:hAnsi="Times New Roman" w:cs="Times New Roman"/>
          <w:b/>
          <w:bCs/>
          <w:sz w:val="28"/>
          <w:szCs w:val="28"/>
        </w:rPr>
        <w:t>– это совершенно необходимо для его здоровья. Прогулка </w:t>
      </w:r>
      <w:r w:rsidRPr="00404D73">
        <w:rPr>
          <w:rFonts w:ascii="Times New Roman" w:hAnsi="Times New Roman" w:cs="Times New Roman"/>
          <w:sz w:val="28"/>
          <w:szCs w:val="28"/>
        </w:rPr>
        <w:t>– это замечательное время, когда взрослый может постепенно приобщать малыша к тайнам</w:t>
      </w:r>
      <w:r w:rsidR="00C900D5"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природы – живой и неживой, рассказывать о жизни самых различных растений и животных. Это можно делать везде и в любое время года – во дворе городского и сельского дома, в парке, в лесу и на поляне, возле реки, озера или</w:t>
      </w:r>
      <w:r w:rsidR="00C900D5"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моря. Гуляйте больше со своими детьми и получайте от прогулок как можно</w:t>
      </w:r>
      <w:r w:rsidR="00C900D5">
        <w:rPr>
          <w:rFonts w:ascii="Times New Roman" w:hAnsi="Times New Roman" w:cs="Times New Roman"/>
          <w:sz w:val="28"/>
          <w:szCs w:val="28"/>
        </w:rPr>
        <w:t xml:space="preserve"> </w:t>
      </w:r>
      <w:r w:rsidRPr="00404D73">
        <w:rPr>
          <w:rFonts w:ascii="Times New Roman" w:hAnsi="Times New Roman" w:cs="Times New Roman"/>
          <w:sz w:val="28"/>
          <w:szCs w:val="28"/>
        </w:rPr>
        <w:t>больше удовольствия.</w:t>
      </w:r>
    </w:p>
    <w:p w14:paraId="757946F2" w14:textId="77777777" w:rsidR="003869E4" w:rsidRPr="00404D73" w:rsidRDefault="003869E4">
      <w:pPr>
        <w:rPr>
          <w:rFonts w:ascii="Times New Roman" w:hAnsi="Times New Roman" w:cs="Times New Roman"/>
          <w:sz w:val="28"/>
          <w:szCs w:val="28"/>
        </w:rPr>
      </w:pPr>
    </w:p>
    <w:sectPr w:rsidR="003869E4" w:rsidRPr="0040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67"/>
    <w:rsid w:val="003869E4"/>
    <w:rsid w:val="00404D73"/>
    <w:rsid w:val="00A34B67"/>
    <w:rsid w:val="00B44569"/>
    <w:rsid w:val="00C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1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Григорьева</dc:creator>
  <cp:keywords/>
  <dc:description/>
  <cp:lastModifiedBy>ВЛАДЕЛЕЦ</cp:lastModifiedBy>
  <cp:revision>5</cp:revision>
  <dcterms:created xsi:type="dcterms:W3CDTF">2021-11-14T18:31:00Z</dcterms:created>
  <dcterms:modified xsi:type="dcterms:W3CDTF">2021-11-15T05:50:00Z</dcterms:modified>
</cp:coreProperties>
</file>